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AD241B"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>
            <wp:extent cx="1399032" cy="640080"/>
            <wp:effectExtent l="0" t="0" r="0" b="762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2E" w:rsidRDefault="00FF7E02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Sample Letter of Selection as M</w:t>
      </w:r>
      <w:r w:rsidR="008C7C2E" w:rsidRPr="008C7C2E">
        <w:rPr>
          <w:rFonts w:ascii="ComicSansMS-Bold" w:hAnsi="ComicSansMS-Bold" w:cs="ComicSansMS-Bold"/>
          <w:b/>
          <w:bCs/>
          <w:sz w:val="24"/>
          <w:szCs w:val="24"/>
        </w:rPr>
        <w:t>ale Alternate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Ro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tary Youth Leadership Award 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2019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Re: Rotary Youth Leadership Conference - RYLA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quality of applicants for the 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2019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Rotary Youth Leadership Award Conference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(RYLA) was truly outstanding. I am writing to inform you that you have been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selected as a reserve candidate for the male contingent, which means if someone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is unable to attend you may take h</w:t>
      </w:r>
      <w:r w:rsidR="00FF7E02">
        <w:rPr>
          <w:rFonts w:ascii="ComicSansMS-Bold" w:hAnsi="ComicSansMS-Bold" w:cs="ComicSansMS-Bold"/>
          <w:b/>
          <w:bCs/>
          <w:sz w:val="24"/>
          <w:szCs w:val="24"/>
        </w:rPr>
        <w:t>is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place. Be aware that this could be on short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notice, close to, or on the opening day of the conference, which is set for 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March 29-31, 2019,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Camp Cedar Crest in Running Springs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, California.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If you are able to attend, The Rotary Club of _____________________ will pay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all your expenses relating to transportation, lodging and meals. In the meantime,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you and your fellow students are invited to a club meeting scheduled for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______________________at 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the ___________________,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where you will have an opportunity to meet other Rotarians and learn more about</w:t>
      </w:r>
    </w:p>
    <w:p w:rsidR="00D76883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Rotary. 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Further details about RYLA will be provided to you and your parent(s) at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an orientation meeting scheduled for ___________________ </w:t>
      </w:r>
      <w:r w:rsidR="00BA2871">
        <w:rPr>
          <w:rFonts w:ascii="ComicSansMS-Bold" w:hAnsi="ComicSansMS-Bold" w:cs="ComicSansMS-Bold"/>
          <w:b/>
          <w:bCs/>
          <w:sz w:val="24"/>
          <w:szCs w:val="24"/>
        </w:rPr>
        <w:t>2019</w:t>
      </w:r>
      <w:bookmarkStart w:id="0" w:name="_GoBack"/>
      <w:bookmarkEnd w:id="0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__________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____________________, _________________. This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meeting will also include students sponsored by the ____________________ and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_____________ Rotary Clubs. Your attendance is mandatory and crucial to your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full participation and will allow you and your parent(s) to ask questions and gain a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clearer understanding of the RYLA Conference.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We hope that you will make the most of this learning opportunity if it comes your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way and wish you every success in the future.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RYLA Chairperson</w:t>
      </w:r>
    </w:p>
    <w:sectPr w:rsidR="008C7C2E" w:rsidSect="000355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B"/>
    <w:rsid w:val="000355B1"/>
    <w:rsid w:val="00103816"/>
    <w:rsid w:val="001A3E6A"/>
    <w:rsid w:val="008C7C2E"/>
    <w:rsid w:val="00A366A0"/>
    <w:rsid w:val="00AD241B"/>
    <w:rsid w:val="00BA2871"/>
    <w:rsid w:val="00D7688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2018-08-01T17:56:00Z</dcterms:created>
  <dcterms:modified xsi:type="dcterms:W3CDTF">2018-08-01T17:56:00Z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2020267941</vt:i4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